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32A5A" w14:textId="744BDB74" w:rsidR="0026503D" w:rsidRDefault="00C64E2B">
      <w:pPr>
        <w:pStyle w:val="BodyText"/>
        <w:spacing w:before="10"/>
        <w:rPr>
          <w:rFonts w:ascii="Times New Roman"/>
          <w:sz w:val="1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7A1296" wp14:editId="4642253B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Tight wrapText="bothSides">
              <wp:wrapPolygon edited="0">
                <wp:start x="6881" y="0"/>
                <wp:lineTo x="4205" y="1147"/>
                <wp:lineTo x="0" y="4970"/>
                <wp:lineTo x="0" y="13763"/>
                <wp:lineTo x="2294" y="18350"/>
                <wp:lineTo x="2294" y="19497"/>
                <wp:lineTo x="6499" y="21409"/>
                <wp:lineTo x="8793" y="21409"/>
                <wp:lineTo x="12616" y="21409"/>
                <wp:lineTo x="15292" y="21409"/>
                <wp:lineTo x="20262" y="19497"/>
                <wp:lineTo x="19880" y="18350"/>
                <wp:lineTo x="21409" y="13763"/>
                <wp:lineTo x="21409" y="4970"/>
                <wp:lineTo x="17204" y="1147"/>
                <wp:lineTo x="14527" y="0"/>
                <wp:lineTo x="6881" y="0"/>
              </wp:wrapPolygon>
            </wp:wrapTight>
            <wp:docPr id="1032791882" name="Picture 1" descr="A gold shield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882" name="Picture 1" descr="A gold shield with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56EB9" w14:textId="6AF4BAE0" w:rsidR="00C64E2B" w:rsidRDefault="00A86FD7">
      <w:pPr>
        <w:pStyle w:val="Title"/>
        <w:rPr>
          <w:u w:val="none"/>
        </w:rPr>
      </w:pPr>
      <w:r>
        <w:t>Invictus</w:t>
      </w:r>
      <w:r>
        <w:rPr>
          <w:spacing w:val="-8"/>
        </w:rPr>
        <w:t xml:space="preserve"> </w:t>
      </w:r>
      <w:r>
        <w:t>Leadership</w:t>
      </w:r>
      <w:r>
        <w:rPr>
          <w:spacing w:val="-11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Charter</w:t>
      </w:r>
      <w:r>
        <w:rPr>
          <w:spacing w:val="-11"/>
        </w:rPr>
        <w:t xml:space="preserve"> </w:t>
      </w:r>
      <w:r>
        <w:t>School</w:t>
      </w:r>
      <w:r>
        <w:rPr>
          <w:u w:val="none"/>
        </w:rPr>
        <w:t xml:space="preserve"> </w:t>
      </w:r>
      <w:r w:rsidR="00B4678F">
        <w:rPr>
          <w:u w:val="none"/>
        </w:rPr>
        <w:t xml:space="preserve"> </w:t>
      </w:r>
    </w:p>
    <w:p w14:paraId="5CAC7F35" w14:textId="614A12A2" w:rsidR="0026503D" w:rsidRDefault="00862140">
      <w:pPr>
        <w:pStyle w:val="Title"/>
        <w:rPr>
          <w:u w:val="none"/>
        </w:rPr>
      </w:pPr>
      <w:r>
        <w:rPr>
          <w:u w:val="none"/>
        </w:rPr>
        <w:t xml:space="preserve">Special </w:t>
      </w:r>
      <w:r w:rsidR="00A86FD7">
        <w:rPr>
          <w:u w:val="none"/>
        </w:rPr>
        <w:t>Board Meeti</w:t>
      </w:r>
      <w:r w:rsidR="00711AB0">
        <w:rPr>
          <w:u w:val="none"/>
        </w:rPr>
        <w:t>ng</w:t>
      </w:r>
      <w:r w:rsidR="00C8493A">
        <w:rPr>
          <w:u w:val="none"/>
        </w:rPr>
        <w:t xml:space="preserve"> Minutes</w:t>
      </w:r>
    </w:p>
    <w:p w14:paraId="2F1B57C4" w14:textId="3075F549" w:rsidR="00711AB0" w:rsidRDefault="00A86FD7" w:rsidP="00A4211D">
      <w:pPr>
        <w:pStyle w:val="BodyText"/>
        <w:tabs>
          <w:tab w:val="left" w:pos="6151"/>
        </w:tabs>
        <w:spacing w:before="1"/>
        <w:ind w:left="2610" w:right="2579" w:firstLine="59"/>
      </w:pPr>
      <w:r>
        <w:t>Date</w:t>
      </w:r>
      <w:r w:rsidR="004821B5">
        <w:t xml:space="preserve">: </w:t>
      </w:r>
      <w:r w:rsidR="001766C1">
        <w:t xml:space="preserve">October 30, </w:t>
      </w:r>
      <w:proofErr w:type="gramStart"/>
      <w:r w:rsidR="001766C1">
        <w:t>2024</w:t>
      </w:r>
      <w:proofErr w:type="gramEnd"/>
      <w:r>
        <w:tab/>
        <w:t xml:space="preserve">Start Time: </w:t>
      </w:r>
      <w:r w:rsidR="00D05C83">
        <w:t>6</w:t>
      </w:r>
      <w:r w:rsidR="00711AB0">
        <w:t xml:space="preserve">:30 </w:t>
      </w:r>
      <w:r w:rsidR="00D05C83">
        <w:t>P</w:t>
      </w:r>
      <w:r w:rsidR="00711AB0">
        <w:t>M</w:t>
      </w:r>
    </w:p>
    <w:p w14:paraId="6098FD27" w14:textId="2E83B18A" w:rsidR="0026503D" w:rsidRDefault="00E55D33" w:rsidP="00A4211D">
      <w:pPr>
        <w:pStyle w:val="BodyText"/>
        <w:tabs>
          <w:tab w:val="left" w:pos="6151"/>
        </w:tabs>
        <w:spacing w:before="1"/>
        <w:ind w:left="2610" w:right="2579" w:firstLine="59"/>
        <w:rPr>
          <w:spacing w:val="-2"/>
        </w:rPr>
      </w:pPr>
      <w:r>
        <w:t>L</w:t>
      </w:r>
      <w:r w:rsidR="00A86FD7">
        <w:t>ocation:</w:t>
      </w:r>
      <w:r w:rsidR="00A86FD7">
        <w:rPr>
          <w:spacing w:val="-10"/>
        </w:rPr>
        <w:t xml:space="preserve"> </w:t>
      </w:r>
      <w:r w:rsidR="00290C7F">
        <w:rPr>
          <w:spacing w:val="-10"/>
        </w:rPr>
        <w:t xml:space="preserve"> </w:t>
      </w:r>
      <w:r w:rsidR="00A86FD7">
        <w:t>4928</w:t>
      </w:r>
      <w:r w:rsidR="00A86FD7">
        <w:rPr>
          <w:spacing w:val="-9"/>
        </w:rPr>
        <w:t xml:space="preserve"> </w:t>
      </w:r>
      <w:r w:rsidR="00A86FD7">
        <w:t>S</w:t>
      </w:r>
      <w:r w:rsidR="00A86FD7">
        <w:rPr>
          <w:spacing w:val="-9"/>
        </w:rPr>
        <w:t xml:space="preserve"> </w:t>
      </w:r>
      <w:r w:rsidR="00A86FD7">
        <w:t>Western</w:t>
      </w:r>
      <w:r w:rsidR="00A86FD7">
        <w:rPr>
          <w:spacing w:val="-9"/>
        </w:rPr>
        <w:t xml:space="preserve"> </w:t>
      </w:r>
      <w:r w:rsidR="00A86FD7">
        <w:t>Ave,</w:t>
      </w:r>
      <w:r w:rsidR="00A86FD7">
        <w:rPr>
          <w:spacing w:val="-9"/>
        </w:rPr>
        <w:t xml:space="preserve"> </w:t>
      </w:r>
      <w:r w:rsidR="00A86FD7">
        <w:t>Los</w:t>
      </w:r>
      <w:r w:rsidR="00A86FD7">
        <w:rPr>
          <w:spacing w:val="-9"/>
        </w:rPr>
        <w:t xml:space="preserve"> </w:t>
      </w:r>
      <w:r w:rsidR="00A86FD7">
        <w:t>Angeles,</w:t>
      </w:r>
      <w:r w:rsidR="00A86FD7">
        <w:rPr>
          <w:spacing w:val="-9"/>
        </w:rPr>
        <w:t xml:space="preserve"> </w:t>
      </w:r>
      <w:r w:rsidR="00A86FD7">
        <w:t>CA</w:t>
      </w:r>
      <w:r w:rsidR="00A86FD7">
        <w:rPr>
          <w:spacing w:val="-9"/>
        </w:rPr>
        <w:t xml:space="preserve"> </w:t>
      </w:r>
      <w:r>
        <w:rPr>
          <w:spacing w:val="-9"/>
        </w:rPr>
        <w:t>9</w:t>
      </w:r>
      <w:r w:rsidR="00A86FD7">
        <w:rPr>
          <w:spacing w:val="-2"/>
        </w:rPr>
        <w:t>0062</w:t>
      </w:r>
      <w:r>
        <w:rPr>
          <w:spacing w:val="-2"/>
        </w:rPr>
        <w:t xml:space="preserve"> </w:t>
      </w:r>
    </w:p>
    <w:p w14:paraId="6759242E" w14:textId="42E4886E" w:rsidR="001766C1" w:rsidRDefault="001766C1" w:rsidP="00A4211D">
      <w:pPr>
        <w:pStyle w:val="BodyText"/>
        <w:tabs>
          <w:tab w:val="left" w:pos="6151"/>
        </w:tabs>
        <w:spacing w:before="1"/>
        <w:ind w:left="2610" w:right="2579" w:firstLine="59"/>
        <w:rPr>
          <w:spacing w:val="-2"/>
        </w:rPr>
      </w:pPr>
      <w:r>
        <w:rPr>
          <w:spacing w:val="-2"/>
        </w:rPr>
        <w:t xml:space="preserve">Zoom link: </w:t>
      </w:r>
      <w:hyperlink r:id="rId8" w:history="1">
        <w:r w:rsidRPr="00C95588">
          <w:rPr>
            <w:rStyle w:val="Hyperlink"/>
            <w:spacing w:val="-2"/>
          </w:rPr>
          <w:t>https://us06web.zoom.us/j/83261135732?pwd=xTecoXZA2TMhBO1qdtgqYVaeYtduSH.1</w:t>
        </w:r>
      </w:hyperlink>
      <w:r>
        <w:rPr>
          <w:spacing w:val="-2"/>
        </w:rPr>
        <w:t xml:space="preserve"> </w:t>
      </w:r>
    </w:p>
    <w:p w14:paraId="520EC48D" w14:textId="77777777" w:rsidR="00E55D33" w:rsidRPr="00290C7F" w:rsidRDefault="00E55D33" w:rsidP="00E55D33">
      <w:pPr>
        <w:shd w:val="clear" w:color="auto" w:fill="FFFFFF"/>
        <w:textAlignment w:val="center"/>
        <w:rPr>
          <w:rFonts w:asciiTheme="minorHAnsi" w:hAnsiTheme="minorHAnsi" w:cstheme="minorHAnsi"/>
          <w:spacing w:val="-2"/>
        </w:rPr>
      </w:pPr>
    </w:p>
    <w:p w14:paraId="5870824D" w14:textId="77777777" w:rsidR="003310D0" w:rsidRDefault="003310D0" w:rsidP="00290C7F">
      <w:pPr>
        <w:shd w:val="clear" w:color="auto" w:fill="FFFFFF"/>
        <w:jc w:val="center"/>
        <w:textAlignment w:val="center"/>
        <w:rPr>
          <w:rFonts w:asciiTheme="minorHAnsi" w:hAnsiTheme="minorHAnsi" w:cstheme="minorHAnsi"/>
          <w:color w:val="232333"/>
          <w:spacing w:val="6"/>
          <w:sz w:val="21"/>
          <w:szCs w:val="21"/>
          <w:shd w:val="clear" w:color="auto" w:fill="FFFFFF"/>
        </w:rPr>
      </w:pPr>
    </w:p>
    <w:p w14:paraId="06652EE3" w14:textId="5F1EA438" w:rsidR="0026503D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</w:rPr>
      </w:pPr>
      <w:bookmarkStart w:id="0" w:name="Meeting_ID:_821_5450_2450__Passcode:__ZQ"/>
      <w:bookmarkEnd w:id="0"/>
      <w:r>
        <w:rPr>
          <w:b/>
          <w:sz w:val="20"/>
        </w:rPr>
        <w:t>Call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Order</w:t>
      </w:r>
      <w:r w:rsidR="00807CC2">
        <w:rPr>
          <w:b/>
          <w:spacing w:val="-2"/>
          <w:sz w:val="20"/>
        </w:rPr>
        <w:t xml:space="preserve"> </w:t>
      </w:r>
      <w:r w:rsidR="00E4364B" w:rsidRPr="00E4364B">
        <w:rPr>
          <w:bCs/>
          <w:spacing w:val="-2"/>
          <w:sz w:val="20"/>
        </w:rPr>
        <w:t>– 6:30 PM</w:t>
      </w:r>
    </w:p>
    <w:p w14:paraId="72C461F3" w14:textId="77777777" w:rsidR="0026503D" w:rsidRDefault="0026503D">
      <w:pPr>
        <w:pStyle w:val="BodyText"/>
        <w:spacing w:before="6"/>
        <w:rPr>
          <w:b/>
          <w:sz w:val="19"/>
        </w:rPr>
      </w:pPr>
    </w:p>
    <w:p w14:paraId="72EE9CE9" w14:textId="08E1B83E" w:rsidR="0026503D" w:rsidRPr="00E4364B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Cs/>
        </w:rPr>
      </w:pPr>
      <w:r>
        <w:rPr>
          <w:b/>
          <w:sz w:val="20"/>
        </w:rPr>
        <w:t>Roll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Call</w:t>
      </w:r>
      <w:proofErr w:type="gramStart"/>
      <w:r w:rsidR="00807CC2">
        <w:rPr>
          <w:b/>
          <w:spacing w:val="-4"/>
          <w:sz w:val="20"/>
        </w:rPr>
        <w:t xml:space="preserve">- </w:t>
      </w:r>
      <w:r w:rsidR="00E4364B">
        <w:rPr>
          <w:b/>
          <w:spacing w:val="-4"/>
          <w:sz w:val="20"/>
        </w:rPr>
        <w:t xml:space="preserve"> </w:t>
      </w:r>
      <w:r w:rsidR="00E4364B" w:rsidRPr="00E4364B">
        <w:rPr>
          <w:bCs/>
          <w:spacing w:val="-4"/>
          <w:sz w:val="20"/>
        </w:rPr>
        <w:t>Sison</w:t>
      </w:r>
      <w:proofErr w:type="gramEnd"/>
      <w:r w:rsidR="00E4364B" w:rsidRPr="00E4364B">
        <w:rPr>
          <w:bCs/>
          <w:spacing w:val="-4"/>
          <w:sz w:val="20"/>
        </w:rPr>
        <w:t>-Derbigny, Dr. Harps, Friend, Trinidad were present</w:t>
      </w:r>
    </w:p>
    <w:p w14:paraId="48207B02" w14:textId="77777777" w:rsidR="0026503D" w:rsidRDefault="0026503D">
      <w:pPr>
        <w:pStyle w:val="BodyText"/>
        <w:spacing w:before="1"/>
      </w:pPr>
    </w:p>
    <w:p w14:paraId="211BDAAA" w14:textId="52111D1B" w:rsidR="0026503D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</w:rPr>
      </w:pPr>
      <w:r>
        <w:rPr>
          <w:b/>
          <w:sz w:val="20"/>
        </w:rPr>
        <w:t>Approval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(Action)</w:t>
      </w:r>
      <w:r w:rsidR="00807CC2">
        <w:rPr>
          <w:spacing w:val="-2"/>
          <w:sz w:val="20"/>
        </w:rPr>
        <w:t xml:space="preserve"> </w:t>
      </w:r>
      <w:r w:rsidR="00E4364B">
        <w:rPr>
          <w:spacing w:val="-2"/>
          <w:sz w:val="20"/>
        </w:rPr>
        <w:t>motion was made to approve by Sison-Derbigny, and 2</w:t>
      </w:r>
      <w:r w:rsidR="00E4364B" w:rsidRPr="00E4364B">
        <w:rPr>
          <w:spacing w:val="-2"/>
          <w:sz w:val="20"/>
          <w:vertAlign w:val="superscript"/>
        </w:rPr>
        <w:t>nd</w:t>
      </w:r>
      <w:r w:rsidR="00E4364B">
        <w:rPr>
          <w:spacing w:val="-2"/>
          <w:sz w:val="20"/>
        </w:rPr>
        <w:t xml:space="preserve"> by Dr. Harps</w:t>
      </w:r>
    </w:p>
    <w:p w14:paraId="44A0648E" w14:textId="77777777" w:rsidR="0026503D" w:rsidRDefault="0026503D">
      <w:pPr>
        <w:pStyle w:val="BodyText"/>
        <w:spacing w:before="6"/>
        <w:rPr>
          <w:sz w:val="19"/>
        </w:rPr>
      </w:pPr>
    </w:p>
    <w:p w14:paraId="583E6949" w14:textId="0CC49665" w:rsidR="0026503D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</w:rPr>
      </w:pPr>
      <w:r>
        <w:rPr>
          <w:b/>
          <w:sz w:val="20"/>
        </w:rPr>
        <w:t>Approval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Minutes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(Action)</w:t>
      </w:r>
      <w:r w:rsidR="00E4364B">
        <w:rPr>
          <w:spacing w:val="-2"/>
          <w:sz w:val="20"/>
        </w:rPr>
        <w:t>- moved to next meeting</w:t>
      </w:r>
    </w:p>
    <w:p w14:paraId="6D59FD38" w14:textId="77777777" w:rsidR="0026503D" w:rsidRDefault="0026503D">
      <w:pPr>
        <w:pStyle w:val="BodyText"/>
        <w:spacing w:before="4"/>
        <w:rPr>
          <w:sz w:val="29"/>
        </w:rPr>
      </w:pPr>
    </w:p>
    <w:p w14:paraId="3054362B" w14:textId="77777777" w:rsidR="0026503D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</w:rPr>
      </w:pPr>
      <w:r>
        <w:rPr>
          <w:b/>
        </w:rPr>
        <w:t>PUBLIC</w:t>
      </w:r>
      <w:r>
        <w:rPr>
          <w:b/>
          <w:spacing w:val="-8"/>
        </w:rPr>
        <w:t xml:space="preserve"> </w:t>
      </w:r>
      <w:r>
        <w:rPr>
          <w:b/>
        </w:rPr>
        <w:t>COMMENT</w:t>
      </w:r>
      <w:r>
        <w:rPr>
          <w:b/>
          <w:spacing w:val="-6"/>
        </w:rPr>
        <w:t xml:space="preserve"> </w:t>
      </w:r>
      <w:r>
        <w:rPr>
          <w:b/>
        </w:rPr>
        <w:t>(AGENDA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NON-AGENDA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ITEMS)</w:t>
      </w:r>
    </w:p>
    <w:p w14:paraId="29AEEDF5" w14:textId="6D13E9AF" w:rsidR="0026503D" w:rsidRDefault="00D27F6D">
      <w:pPr>
        <w:pStyle w:val="BodyText"/>
        <w:spacing w:before="122" w:line="252" w:lineRule="auto"/>
        <w:ind w:left="1700" w:right="105"/>
      </w:pPr>
      <w:r>
        <w:t>PUBLIC ACCESS TO THE BOARD MEETING: Individuals who wish to make a public comment during the meeting</w:t>
      </w:r>
      <w:r w:rsidR="00DB2B51">
        <w:t xml:space="preserve"> can do so in person </w:t>
      </w:r>
      <w:proofErr w:type="gramStart"/>
      <w:r w:rsidR="00DB2B51">
        <w:t>in</w:t>
      </w:r>
      <w:proofErr w:type="gramEnd"/>
      <w:r w:rsidR="00DB2B51">
        <w:t xml:space="preserve"> the moment by raising their</w:t>
      </w:r>
      <w:r>
        <w:t xml:space="preserve"> hand or asking to speak</w:t>
      </w:r>
      <w:r w:rsidR="00DB2B51">
        <w:t xml:space="preserve">. </w:t>
      </w:r>
      <w:r>
        <w:t xml:space="preserve"> Individual</w:t>
      </w:r>
      <w:r>
        <w:rPr>
          <w:spacing w:val="-3"/>
        </w:rPr>
        <w:t xml:space="preserve"> </w:t>
      </w:r>
      <w:r>
        <w:t>speakers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present</w:t>
      </w:r>
      <w:r w:rsidR="00342A3F">
        <w:t>,</w:t>
      </w:r>
      <w:r>
        <w:rPr>
          <w:spacing w:val="-3"/>
        </w:rPr>
        <w:t xml:space="preserve"> </w:t>
      </w:r>
      <w:r>
        <w:t>and total public comment time shall not exceed 15 minutes.</w:t>
      </w:r>
      <w:r w:rsidR="00E4364B">
        <w:t xml:space="preserve"> - None</w:t>
      </w:r>
    </w:p>
    <w:p w14:paraId="36EB9DC8" w14:textId="76F435B2" w:rsidR="0026503D" w:rsidRDefault="0026503D" w:rsidP="0034146F">
      <w:pPr>
        <w:ind w:left="2059"/>
      </w:pPr>
    </w:p>
    <w:p w14:paraId="0810C9F7" w14:textId="77777777" w:rsidR="0026503D" w:rsidRDefault="00A86FD7">
      <w:pPr>
        <w:pStyle w:val="ListParagraph"/>
        <w:numPr>
          <w:ilvl w:val="0"/>
          <w:numId w:val="1"/>
        </w:numPr>
        <w:tabs>
          <w:tab w:val="left" w:pos="2059"/>
        </w:tabs>
        <w:spacing w:line="266" w:lineRule="exact"/>
        <w:ind w:left="2059" w:hanging="719"/>
        <w:rPr>
          <w:b/>
          <w:color w:val="202020"/>
        </w:rPr>
      </w:pPr>
      <w:r>
        <w:rPr>
          <w:b/>
          <w:sz w:val="20"/>
        </w:rPr>
        <w:t>Items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Discussion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Action</w:t>
      </w:r>
    </w:p>
    <w:p w14:paraId="0F5418EA" w14:textId="34EDE19A" w:rsidR="00D05C83" w:rsidRPr="00E4364B" w:rsidRDefault="00D05C83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ind w:left="2418" w:hanging="358"/>
        <w:rPr>
          <w:b/>
          <w:color w:val="202020"/>
          <w:sz w:val="20"/>
        </w:rPr>
      </w:pPr>
      <w:r w:rsidRPr="00E4364B">
        <w:rPr>
          <w:color w:val="202020"/>
          <w:sz w:val="20"/>
        </w:rPr>
        <w:t xml:space="preserve">The Board will review and possibly approve </w:t>
      </w:r>
      <w:r w:rsidR="0058346D" w:rsidRPr="00E4364B">
        <w:rPr>
          <w:color w:val="202020"/>
          <w:sz w:val="20"/>
        </w:rPr>
        <w:t xml:space="preserve">the </w:t>
      </w:r>
      <w:r w:rsidRPr="00E4364B">
        <w:rPr>
          <w:color w:val="202020"/>
          <w:sz w:val="20"/>
        </w:rPr>
        <w:t>Monthly Financial Reports</w:t>
      </w:r>
      <w:r w:rsidR="006D606B" w:rsidRPr="00E4364B">
        <w:rPr>
          <w:color w:val="202020"/>
          <w:sz w:val="20"/>
        </w:rPr>
        <w:t xml:space="preserve"> </w:t>
      </w:r>
      <w:r w:rsidR="00FB173E" w:rsidRPr="00E4364B">
        <w:rPr>
          <w:color w:val="202020"/>
          <w:sz w:val="20"/>
        </w:rPr>
        <w:t xml:space="preserve">for </w:t>
      </w:r>
      <w:r w:rsidR="00E4364B">
        <w:rPr>
          <w:color w:val="202020"/>
          <w:sz w:val="20"/>
        </w:rPr>
        <w:t>September</w:t>
      </w:r>
      <w:r w:rsidR="001766C1" w:rsidRPr="00E4364B">
        <w:rPr>
          <w:color w:val="202020"/>
          <w:sz w:val="20"/>
        </w:rPr>
        <w:t xml:space="preserve"> </w:t>
      </w:r>
      <w:r w:rsidRPr="00E4364B">
        <w:rPr>
          <w:color w:val="202020"/>
          <w:sz w:val="20"/>
        </w:rPr>
        <w:t>(Discussion and Action)</w:t>
      </w:r>
      <w:r w:rsidR="0034146F" w:rsidRPr="00E4364B">
        <w:rPr>
          <w:color w:val="202020"/>
          <w:sz w:val="20"/>
        </w:rPr>
        <w:t xml:space="preserve"> </w:t>
      </w:r>
      <w:r w:rsidR="00E4364B">
        <w:rPr>
          <w:color w:val="202020"/>
          <w:sz w:val="20"/>
        </w:rPr>
        <w:t>– reviewed with Ex Ed and Dr. D, motion to approve was made by Trinidad 2</w:t>
      </w:r>
      <w:r w:rsidR="00E4364B" w:rsidRPr="00E4364B">
        <w:rPr>
          <w:color w:val="202020"/>
          <w:sz w:val="20"/>
          <w:vertAlign w:val="superscript"/>
        </w:rPr>
        <w:t>nd</w:t>
      </w:r>
      <w:r w:rsidR="00E4364B">
        <w:rPr>
          <w:color w:val="202020"/>
          <w:sz w:val="20"/>
        </w:rPr>
        <w:t xml:space="preserve"> by Friend, and then unanimously approved by present board members</w:t>
      </w:r>
    </w:p>
    <w:p w14:paraId="17C3CC09" w14:textId="757BE596" w:rsidR="001766C1" w:rsidRDefault="001766C1" w:rsidP="001766C1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ind w:left="2418" w:hanging="358"/>
        <w:rPr>
          <w:bCs/>
          <w:color w:val="202020"/>
          <w:sz w:val="20"/>
        </w:rPr>
      </w:pPr>
      <w:r>
        <w:rPr>
          <w:bCs/>
          <w:color w:val="202020"/>
          <w:sz w:val="20"/>
        </w:rPr>
        <w:t xml:space="preserve">The Board will review and possibly adopt the ILA ELOP </w:t>
      </w:r>
      <w:proofErr w:type="gramStart"/>
      <w:r>
        <w:rPr>
          <w:bCs/>
          <w:color w:val="202020"/>
          <w:sz w:val="20"/>
        </w:rPr>
        <w:t>Plan  (</w:t>
      </w:r>
      <w:proofErr w:type="gramEnd"/>
      <w:r>
        <w:rPr>
          <w:bCs/>
          <w:color w:val="202020"/>
          <w:sz w:val="20"/>
        </w:rPr>
        <w:t>Discussion and Action)</w:t>
      </w:r>
      <w:r w:rsidR="00E4364B">
        <w:rPr>
          <w:bCs/>
          <w:color w:val="202020"/>
          <w:sz w:val="20"/>
        </w:rPr>
        <w:t>- reviewed with Dr. D and Ex Ed. Motion to approve was made by Sison-Derbigny, 2</w:t>
      </w:r>
      <w:r w:rsidR="00E4364B" w:rsidRPr="00E4364B">
        <w:rPr>
          <w:bCs/>
          <w:color w:val="202020"/>
          <w:sz w:val="20"/>
          <w:vertAlign w:val="superscript"/>
        </w:rPr>
        <w:t>nd</w:t>
      </w:r>
      <w:r w:rsidR="00E4364B">
        <w:rPr>
          <w:bCs/>
          <w:color w:val="202020"/>
          <w:sz w:val="20"/>
        </w:rPr>
        <w:t xml:space="preserve"> was made by Trinidad and then unanimously approved by present board members.</w:t>
      </w:r>
    </w:p>
    <w:p w14:paraId="66BC8705" w14:textId="3AA785FF" w:rsidR="0058346D" w:rsidRDefault="0058346D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ind w:left="2418" w:hanging="358"/>
        <w:rPr>
          <w:bCs/>
          <w:color w:val="202020"/>
          <w:sz w:val="20"/>
        </w:rPr>
      </w:pPr>
      <w:r>
        <w:rPr>
          <w:bCs/>
          <w:color w:val="202020"/>
          <w:sz w:val="20"/>
        </w:rPr>
        <w:t xml:space="preserve">The Board will review </w:t>
      </w:r>
      <w:r w:rsidR="00DB2B51">
        <w:rPr>
          <w:bCs/>
          <w:color w:val="202020"/>
          <w:sz w:val="20"/>
        </w:rPr>
        <w:t xml:space="preserve">ethics training </w:t>
      </w:r>
      <w:r w:rsidR="001766C1">
        <w:rPr>
          <w:bCs/>
          <w:color w:val="202020"/>
          <w:sz w:val="20"/>
        </w:rPr>
        <w:t xml:space="preserve">progress </w:t>
      </w:r>
      <w:r w:rsidR="00DB2B51">
        <w:rPr>
          <w:bCs/>
          <w:color w:val="202020"/>
          <w:sz w:val="20"/>
        </w:rPr>
        <w:t>and</w:t>
      </w:r>
      <w:r w:rsidR="009D66DE">
        <w:rPr>
          <w:bCs/>
          <w:color w:val="202020"/>
          <w:sz w:val="20"/>
        </w:rPr>
        <w:t xml:space="preserve"> a draft of FPP updates </w:t>
      </w:r>
      <w:r>
        <w:rPr>
          <w:bCs/>
          <w:color w:val="202020"/>
          <w:sz w:val="20"/>
        </w:rPr>
        <w:t>(Discussion and Action)</w:t>
      </w:r>
      <w:r w:rsidR="00E4364B">
        <w:rPr>
          <w:bCs/>
          <w:color w:val="202020"/>
          <w:sz w:val="20"/>
        </w:rPr>
        <w:t xml:space="preserve">- will </w:t>
      </w:r>
      <w:proofErr w:type="spellStart"/>
      <w:r w:rsidR="00E4364B">
        <w:rPr>
          <w:bCs/>
          <w:color w:val="202020"/>
          <w:sz w:val="20"/>
        </w:rPr>
        <w:t>revew</w:t>
      </w:r>
      <w:proofErr w:type="spellEnd"/>
      <w:r w:rsidR="00E4364B">
        <w:rPr>
          <w:bCs/>
          <w:color w:val="202020"/>
          <w:sz w:val="20"/>
        </w:rPr>
        <w:t xml:space="preserve"> at </w:t>
      </w:r>
      <w:proofErr w:type="gramStart"/>
      <w:r w:rsidR="00E4364B">
        <w:rPr>
          <w:bCs/>
          <w:color w:val="202020"/>
          <w:sz w:val="20"/>
        </w:rPr>
        <w:t>next</w:t>
      </w:r>
      <w:proofErr w:type="gramEnd"/>
      <w:r w:rsidR="00E4364B">
        <w:rPr>
          <w:bCs/>
          <w:color w:val="202020"/>
          <w:sz w:val="20"/>
        </w:rPr>
        <w:t xml:space="preserve"> board meeting.</w:t>
      </w:r>
    </w:p>
    <w:p w14:paraId="5CDA37A9" w14:textId="77777777" w:rsidR="00DE671E" w:rsidRPr="00C64E2B" w:rsidRDefault="00DE671E" w:rsidP="00DE671E">
      <w:pPr>
        <w:pStyle w:val="ListParagraph"/>
        <w:tabs>
          <w:tab w:val="left" w:pos="2059"/>
        </w:tabs>
        <w:spacing w:line="265" w:lineRule="exact"/>
        <w:ind w:firstLine="0"/>
        <w:rPr>
          <w:b/>
        </w:rPr>
      </w:pPr>
    </w:p>
    <w:p w14:paraId="462A37FF" w14:textId="7A344BDA" w:rsidR="0026503D" w:rsidRPr="00681805" w:rsidRDefault="00A86FD7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</w:rPr>
      </w:pPr>
      <w:r>
        <w:rPr>
          <w:b/>
          <w:sz w:val="20"/>
        </w:rPr>
        <w:t>Board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Member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Comments/Announcements/Report</w:t>
      </w:r>
    </w:p>
    <w:p w14:paraId="5CB30BB3" w14:textId="77777777" w:rsidR="0026503D" w:rsidRDefault="00A86FD7">
      <w:pPr>
        <w:pStyle w:val="ListParagraph"/>
        <w:numPr>
          <w:ilvl w:val="1"/>
          <w:numId w:val="1"/>
        </w:numPr>
        <w:tabs>
          <w:tab w:val="left" w:pos="2419"/>
        </w:tabs>
        <w:spacing w:line="241" w:lineRule="exact"/>
        <w:ind w:hanging="359"/>
        <w:rPr>
          <w:b/>
          <w:sz w:val="20"/>
        </w:rPr>
      </w:pPr>
      <w:r>
        <w:rPr>
          <w:b/>
          <w:sz w:val="20"/>
        </w:rPr>
        <w:t>Establish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future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items</w:t>
      </w:r>
    </w:p>
    <w:p w14:paraId="5BD4B89A" w14:textId="77777777" w:rsidR="0026503D" w:rsidRDefault="0026503D">
      <w:pPr>
        <w:pStyle w:val="BodyText"/>
        <w:spacing w:before="1"/>
        <w:rPr>
          <w:b/>
        </w:rPr>
      </w:pPr>
    </w:p>
    <w:p w14:paraId="0ABADF57" w14:textId="125A25E9" w:rsidR="0026503D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</w:rPr>
      </w:pPr>
      <w:r>
        <w:rPr>
          <w:b/>
          <w:spacing w:val="-2"/>
          <w:sz w:val="20"/>
        </w:rPr>
        <w:t>Adjournment</w:t>
      </w:r>
      <w:r w:rsidR="00E4364B">
        <w:rPr>
          <w:b/>
          <w:spacing w:val="-2"/>
          <w:sz w:val="20"/>
        </w:rPr>
        <w:t xml:space="preserve"> –</w:t>
      </w:r>
      <w:r w:rsidR="00E4364B" w:rsidRPr="00E4364B">
        <w:rPr>
          <w:bCs/>
          <w:spacing w:val="-2"/>
          <w:sz w:val="20"/>
        </w:rPr>
        <w:t xml:space="preserve"> 6:47 PM</w:t>
      </w:r>
    </w:p>
    <w:p w14:paraId="3E16B597" w14:textId="77777777" w:rsidR="0026503D" w:rsidRDefault="0026503D">
      <w:pPr>
        <w:pStyle w:val="BodyText"/>
        <w:rPr>
          <w:b/>
          <w:sz w:val="22"/>
        </w:rPr>
      </w:pPr>
    </w:p>
    <w:p w14:paraId="4BA9F5AB" w14:textId="12A3F4B6" w:rsidR="0026503D" w:rsidRDefault="00A86FD7">
      <w:pPr>
        <w:spacing w:before="1"/>
        <w:ind w:left="980" w:right="105"/>
        <w:rPr>
          <w:sz w:val="18"/>
        </w:rPr>
      </w:pPr>
      <w:r>
        <w:rPr>
          <w:sz w:val="18"/>
        </w:rPr>
        <w:t xml:space="preserve">If you have a disability and require a reasonable accommodation to fully participate in this event, please contact </w:t>
      </w:r>
      <w:r w:rsidR="00C84B55">
        <w:rPr>
          <w:sz w:val="18"/>
        </w:rPr>
        <w:t>Haydee Marmolejo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least</w:t>
      </w:r>
      <w:r>
        <w:rPr>
          <w:spacing w:val="-4"/>
          <w:sz w:val="18"/>
        </w:rPr>
        <w:t xml:space="preserve"> </w:t>
      </w:r>
      <w:r>
        <w:rPr>
          <w:sz w:val="18"/>
        </w:rPr>
        <w:t>24hrs</w:t>
      </w:r>
      <w:r>
        <w:rPr>
          <w:spacing w:val="-4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4"/>
          <w:sz w:val="18"/>
        </w:rPr>
        <w:t xml:space="preserve"> </w:t>
      </w:r>
      <w:r>
        <w:rPr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email:</w:t>
      </w:r>
      <w:r>
        <w:rPr>
          <w:spacing w:val="-3"/>
          <w:sz w:val="18"/>
        </w:rPr>
        <w:t xml:space="preserve"> </w:t>
      </w:r>
      <w:hyperlink r:id="rId9" w:history="1">
        <w:r w:rsidR="00067BF8" w:rsidRPr="008175B8">
          <w:rPr>
            <w:rStyle w:val="Hyperlink"/>
            <w:sz w:val="18"/>
          </w:rPr>
          <w:t>h.marmolejo@invictusla.com</w:t>
        </w:r>
      </w:hyperlink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telephone:</w:t>
      </w:r>
      <w:r>
        <w:rPr>
          <w:spacing w:val="-3"/>
          <w:sz w:val="18"/>
        </w:rPr>
        <w:t xml:space="preserve"> </w:t>
      </w:r>
      <w:r>
        <w:rPr>
          <w:sz w:val="18"/>
        </w:rPr>
        <w:t>323-</w:t>
      </w:r>
      <w:r w:rsidR="00762592">
        <w:rPr>
          <w:sz w:val="18"/>
        </w:rPr>
        <w:t>792-4403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discuss</w:t>
      </w:r>
      <w:r>
        <w:rPr>
          <w:spacing w:val="-4"/>
          <w:sz w:val="18"/>
        </w:rPr>
        <w:t xml:space="preserve"> </w:t>
      </w:r>
      <w:r>
        <w:rPr>
          <w:sz w:val="18"/>
        </w:rPr>
        <w:t>your accessibility needs</w:t>
      </w:r>
      <w:r w:rsidR="00973066">
        <w:rPr>
          <w:sz w:val="18"/>
        </w:rPr>
        <w:t>.</w:t>
      </w:r>
    </w:p>
    <w:sectPr w:rsidR="0026503D" w:rsidSect="00C64E2B">
      <w:footerReference w:type="default" r:id="rId10"/>
      <w:pgSz w:w="12240" w:h="15840"/>
      <w:pgMar w:top="720" w:right="720" w:bottom="720" w:left="720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B9554" w14:textId="77777777" w:rsidR="00F903ED" w:rsidRDefault="00F903ED">
      <w:r>
        <w:separator/>
      </w:r>
    </w:p>
  </w:endnote>
  <w:endnote w:type="continuationSeparator" w:id="0">
    <w:p w14:paraId="3C5E82AB" w14:textId="77777777" w:rsidR="00F903ED" w:rsidRDefault="00F9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FDC5" w14:textId="77777777" w:rsidR="0026503D" w:rsidRDefault="00A86FD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3347E226" wp14:editId="67BBA903">
              <wp:simplePos x="0" y="0"/>
              <wp:positionH relativeFrom="page">
                <wp:posOffset>2652776</wp:posOffset>
              </wp:positionH>
              <wp:positionV relativeFrom="page">
                <wp:posOffset>9332086</wp:posOffset>
              </wp:positionV>
              <wp:extent cx="246634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3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78F2" w14:textId="7364CAAE" w:rsidR="0026503D" w:rsidRDefault="0026503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7E2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8.9pt;margin-top:734.8pt;width:194.2pt;height:11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" filled="f" stroked="f">
              <v:textbox inset="0,0,0,0">
                <w:txbxContent>
                  <w:p w14:paraId="4DA978F2" w14:textId="7364CAAE" w:rsidR="0026503D" w:rsidRDefault="0026503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54FD6CC" wp14:editId="02F00982">
              <wp:simplePos x="0" y="0"/>
              <wp:positionH relativeFrom="page">
                <wp:posOffset>6537376</wp:posOffset>
              </wp:positionH>
              <wp:positionV relativeFrom="page">
                <wp:posOffset>9332086</wp:posOffset>
              </wp:positionV>
              <wp:extent cx="37147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9548D" w14:textId="77777777" w:rsidR="0026503D" w:rsidRDefault="00A86FD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FD6CC" id="Textbox 2" o:spid="_x0000_s1027" type="#_x0000_t202" style="position:absolute;margin-left:514.75pt;margin-top:734.8pt;width:29.25pt;height:1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" filled="f" stroked="f">
              <v:textbox inset="0,0,0,0">
                <w:txbxContent>
                  <w:p w14:paraId="68D9548D" w14:textId="77777777" w:rsidR="0026503D" w:rsidRDefault="00A86FD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C56E" w14:textId="77777777" w:rsidR="00F903ED" w:rsidRDefault="00F903ED">
      <w:r>
        <w:separator/>
      </w:r>
    </w:p>
  </w:footnote>
  <w:footnote w:type="continuationSeparator" w:id="0">
    <w:p w14:paraId="0045E125" w14:textId="77777777" w:rsidR="00F903ED" w:rsidRDefault="00F9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929"/>
    <w:multiLevelType w:val="hybridMultilevel"/>
    <w:tmpl w:val="17C2E6C2"/>
    <w:lvl w:ilvl="0" w:tplc="7C6A5166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7D268A9"/>
    <w:multiLevelType w:val="hybridMultilevel"/>
    <w:tmpl w:val="F73C4ABC"/>
    <w:lvl w:ilvl="0" w:tplc="E5A0CD5E">
      <w:start w:val="1"/>
      <w:numFmt w:val="upperRoman"/>
      <w:lvlText w:val="%1."/>
      <w:lvlJc w:val="left"/>
      <w:pPr>
        <w:ind w:left="2060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1EED902">
      <w:start w:val="1"/>
      <w:numFmt w:val="lowerLetter"/>
      <w:lvlText w:val="%2."/>
      <w:lvlJc w:val="left"/>
      <w:pPr>
        <w:ind w:left="2419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8AA0AEEC">
      <w:start w:val="1"/>
      <w:numFmt w:val="lowerLetter"/>
      <w:lvlText w:val="%3."/>
      <w:lvlJc w:val="left"/>
      <w:pPr>
        <w:ind w:left="3306" w:hanging="360"/>
      </w:pPr>
      <w:rPr>
        <w:rFonts w:ascii="Calibri" w:eastAsia="Calibri" w:hAnsi="Calibri" w:cs="Calibri"/>
        <w:lang w:val="en-US" w:eastAsia="en-US" w:bidi="ar-SA"/>
      </w:rPr>
    </w:lvl>
    <w:lvl w:ilvl="3" w:tplc="9EA216D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4" w:tplc="B92EB4D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D5F00FAE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6" w:tplc="D910DCD2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7" w:tplc="E8D604F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01F45B0A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num w:numId="1" w16cid:durableId="1509558320">
    <w:abstractNumId w:val="1"/>
  </w:num>
  <w:num w:numId="2" w16cid:durableId="110188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NDKzMDA1N7CwNDFU0lEKTi0uzszPAykwNKoFAHREjeQtAAAA"/>
  </w:docVars>
  <w:rsids>
    <w:rsidRoot w:val="0026503D"/>
    <w:rsid w:val="00007916"/>
    <w:rsid w:val="00067BF8"/>
    <w:rsid w:val="000A7D54"/>
    <w:rsid w:val="000B59A0"/>
    <w:rsid w:val="00144084"/>
    <w:rsid w:val="00151BB8"/>
    <w:rsid w:val="001766C1"/>
    <w:rsid w:val="00185D18"/>
    <w:rsid w:val="001D7F05"/>
    <w:rsid w:val="002127A5"/>
    <w:rsid w:val="00215631"/>
    <w:rsid w:val="00243B61"/>
    <w:rsid w:val="0026503D"/>
    <w:rsid w:val="0027324B"/>
    <w:rsid w:val="00283D39"/>
    <w:rsid w:val="00290C7F"/>
    <w:rsid w:val="00293167"/>
    <w:rsid w:val="003105C8"/>
    <w:rsid w:val="00317632"/>
    <w:rsid w:val="003310D0"/>
    <w:rsid w:val="00340B84"/>
    <w:rsid w:val="0034146F"/>
    <w:rsid w:val="00342A3F"/>
    <w:rsid w:val="00350F4E"/>
    <w:rsid w:val="00354C61"/>
    <w:rsid w:val="003D636E"/>
    <w:rsid w:val="00422EE2"/>
    <w:rsid w:val="00476448"/>
    <w:rsid w:val="004821B5"/>
    <w:rsid w:val="00492769"/>
    <w:rsid w:val="00493BB7"/>
    <w:rsid w:val="004E353E"/>
    <w:rsid w:val="004F3330"/>
    <w:rsid w:val="00512F20"/>
    <w:rsid w:val="0058346D"/>
    <w:rsid w:val="00596033"/>
    <w:rsid w:val="005E0EA5"/>
    <w:rsid w:val="00676F8C"/>
    <w:rsid w:val="00681805"/>
    <w:rsid w:val="00685311"/>
    <w:rsid w:val="006902FC"/>
    <w:rsid w:val="00692DC3"/>
    <w:rsid w:val="006D606B"/>
    <w:rsid w:val="00711AB0"/>
    <w:rsid w:val="00712143"/>
    <w:rsid w:val="00753091"/>
    <w:rsid w:val="00762592"/>
    <w:rsid w:val="0077644F"/>
    <w:rsid w:val="00781A2D"/>
    <w:rsid w:val="007B381B"/>
    <w:rsid w:val="007C722C"/>
    <w:rsid w:val="00807CC2"/>
    <w:rsid w:val="00836FFF"/>
    <w:rsid w:val="00842E0A"/>
    <w:rsid w:val="00861BE3"/>
    <w:rsid w:val="00862140"/>
    <w:rsid w:val="00863B66"/>
    <w:rsid w:val="008C5FA4"/>
    <w:rsid w:val="008E420B"/>
    <w:rsid w:val="00936ECE"/>
    <w:rsid w:val="00940010"/>
    <w:rsid w:val="009604D4"/>
    <w:rsid w:val="0096484E"/>
    <w:rsid w:val="00973066"/>
    <w:rsid w:val="009A0EEA"/>
    <w:rsid w:val="009C7700"/>
    <w:rsid w:val="009D15C3"/>
    <w:rsid w:val="009D2FAC"/>
    <w:rsid w:val="009D66DE"/>
    <w:rsid w:val="00A40964"/>
    <w:rsid w:val="00A4211D"/>
    <w:rsid w:val="00A50A70"/>
    <w:rsid w:val="00A86FD7"/>
    <w:rsid w:val="00AB504E"/>
    <w:rsid w:val="00AB5F84"/>
    <w:rsid w:val="00AB6583"/>
    <w:rsid w:val="00B059AC"/>
    <w:rsid w:val="00B30F2A"/>
    <w:rsid w:val="00B4678F"/>
    <w:rsid w:val="00B97CE0"/>
    <w:rsid w:val="00BB698A"/>
    <w:rsid w:val="00C03E2D"/>
    <w:rsid w:val="00C42B7D"/>
    <w:rsid w:val="00C64E2B"/>
    <w:rsid w:val="00C8493A"/>
    <w:rsid w:val="00C84B55"/>
    <w:rsid w:val="00D00667"/>
    <w:rsid w:val="00D05C83"/>
    <w:rsid w:val="00D060DB"/>
    <w:rsid w:val="00D27F6D"/>
    <w:rsid w:val="00D30030"/>
    <w:rsid w:val="00D518DD"/>
    <w:rsid w:val="00D5379C"/>
    <w:rsid w:val="00D62E86"/>
    <w:rsid w:val="00DB2B51"/>
    <w:rsid w:val="00DD34BB"/>
    <w:rsid w:val="00DE671E"/>
    <w:rsid w:val="00E04422"/>
    <w:rsid w:val="00E17795"/>
    <w:rsid w:val="00E33B22"/>
    <w:rsid w:val="00E41752"/>
    <w:rsid w:val="00E4364B"/>
    <w:rsid w:val="00E55D33"/>
    <w:rsid w:val="00E7262D"/>
    <w:rsid w:val="00E9334F"/>
    <w:rsid w:val="00EC4826"/>
    <w:rsid w:val="00EE2701"/>
    <w:rsid w:val="00F11A9F"/>
    <w:rsid w:val="00F45EC7"/>
    <w:rsid w:val="00F903ED"/>
    <w:rsid w:val="00F979BF"/>
    <w:rsid w:val="00FB173E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2C624"/>
  <w15:docId w15:val="{06FC0DB2-CB18-49A2-9113-F76E5F52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5"/>
      <w:ind w:left="4587" w:right="105" w:hanging="93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59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25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5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2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1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2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143"/>
    <w:rPr>
      <w:rFonts w:ascii="Calibri" w:eastAsia="Calibri" w:hAnsi="Calibri" w:cs="Calibri"/>
    </w:rPr>
  </w:style>
  <w:style w:type="character" w:customStyle="1" w:styleId="sr-only">
    <w:name w:val="sr-only"/>
    <w:basedOn w:val="DefaultParagraphFont"/>
    <w:rsid w:val="00E55D33"/>
  </w:style>
  <w:style w:type="paragraph" w:customStyle="1" w:styleId="pdt-xs">
    <w:name w:val="pdt-xs"/>
    <w:basedOn w:val="Normal"/>
    <w:rsid w:val="00E55D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1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350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80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73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261135732?pwd=xTecoXZA2TMhBO1qdtgqYVaeYtduSH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.marmolejo@invictus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1617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19169</dc:creator>
  <cp:lastModifiedBy>LaTonya Derbigny</cp:lastModifiedBy>
  <cp:revision>3</cp:revision>
  <cp:lastPrinted>2024-11-22T01:33:00Z</cp:lastPrinted>
  <dcterms:created xsi:type="dcterms:W3CDTF">2024-11-22T01:28:00Z</dcterms:created>
  <dcterms:modified xsi:type="dcterms:W3CDTF">2024-11-22T01:33:00Z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D:20220622054430</vt:lpwstr>
  </property>
  <property fmtid="{D5CDD505-2E9C-101B-9397-08002B2CF9AE}" pid="7" name="GrammarlyDocumentId">
    <vt:lpwstr>d66ce618b3b540348a532684d18c15a775b42be5091822d9fcf77141bd933f03</vt:lpwstr>
  </property>
</Properties>
</file>